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3562" w14:textId="77777777" w:rsidR="00FB1679" w:rsidRDefault="00FB1679" w:rsidP="00FB167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70C0"/>
          <w:sz w:val="28"/>
          <w:szCs w:val="28"/>
        </w:rPr>
        <w:t>Booking onto a Meeting</w:t>
      </w:r>
      <w:r>
        <w:rPr>
          <w:rStyle w:val="eop"/>
          <w:rFonts w:ascii="Arial" w:hAnsi="Arial" w:cs="Arial"/>
          <w:b/>
          <w:bCs/>
          <w:color w:val="0070C0"/>
          <w:sz w:val="28"/>
          <w:szCs w:val="28"/>
        </w:rPr>
        <w:t> </w:t>
      </w:r>
    </w:p>
    <w:p w14:paraId="2650DB87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02853D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From the list of meetings displayed on the Manage Meetings page, select a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meeting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and click on the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Book </w:t>
      </w:r>
      <w:r>
        <w:rPr>
          <w:rStyle w:val="normaltextrun"/>
          <w:rFonts w:ascii="Arial" w:hAnsi="Arial" w:cs="Arial"/>
          <w:sz w:val="22"/>
          <w:szCs w:val="22"/>
        </w:rPr>
        <w:t>button as shown below: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BE3BAC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03E60A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BFB4D2B" wp14:editId="22CC485C">
            <wp:extent cx="12136755" cy="135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75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9CDC15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B3F249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This will then display the following screen: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62C0A5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8569F6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200ADE4" wp14:editId="3F1BCDB5">
            <wp:extent cx="5112385" cy="232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3ECB0C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006C8A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Attendees are selected by typing the first few characters of the name.  The list displayed may include several people to select.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50DA87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DC3234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Select the person’s name from the list of possible options as shown below: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7EC177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BD0E480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8AF7657" wp14:editId="6E5BBC6C">
            <wp:extent cx="5610860" cy="251904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DAB60D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5C86E95D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Click on the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Save </w:t>
      </w:r>
      <w:r>
        <w:rPr>
          <w:rStyle w:val="normaltextrun"/>
          <w:rFonts w:ascii="Arial" w:hAnsi="Arial" w:cs="Arial"/>
          <w:sz w:val="22"/>
          <w:szCs w:val="22"/>
        </w:rPr>
        <w:t>button to display the following confirmation message: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B36A0E" w14:textId="77777777" w:rsidR="00FB1679" w:rsidRDefault="00FB1679" w:rsidP="00FB16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3F869B1" w14:textId="77777777" w:rsidR="00FB1679" w:rsidRDefault="00FB1679" w:rsidP="00FB1679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586CC0" wp14:editId="6B50E2C8">
            <wp:extent cx="3982085" cy="26600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2EC8C3" w14:textId="77777777" w:rsidR="005F26B2" w:rsidRDefault="005F26B2"/>
    <w:sectPr w:rsidR="005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5729"/>
    <w:multiLevelType w:val="multilevel"/>
    <w:tmpl w:val="24A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79"/>
    <w:rsid w:val="005F26B2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97FF"/>
  <w15:chartTrackingRefBased/>
  <w15:docId w15:val="{F74A5B73-FB8E-450E-98AD-A7A3213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1679"/>
  </w:style>
  <w:style w:type="character" w:customStyle="1" w:styleId="eop">
    <w:name w:val="eop"/>
    <w:basedOn w:val="DefaultParagraphFont"/>
    <w:rsid w:val="00FB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Phillips</dc:creator>
  <cp:keywords/>
  <dc:description/>
  <cp:lastModifiedBy>Lesley Phillips</cp:lastModifiedBy>
  <cp:revision>1</cp:revision>
  <dcterms:created xsi:type="dcterms:W3CDTF">2022-01-28T11:45:00Z</dcterms:created>
  <dcterms:modified xsi:type="dcterms:W3CDTF">2022-01-28T11:46:00Z</dcterms:modified>
</cp:coreProperties>
</file>